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DABD" w14:textId="2193DC4A" w:rsidR="00E671D3" w:rsidRDefault="008B1A68" w:rsidP="001A1370">
      <w:pPr>
        <w:jc w:val="center"/>
        <w:rPr>
          <w:rFonts w:ascii="Comic Sans MS" w:hAnsi="Comic Sans MS"/>
          <w:b/>
          <w:bCs/>
          <w:color w:val="FF0000"/>
          <w:sz w:val="36"/>
          <w:szCs w:val="36"/>
        </w:rPr>
      </w:pPr>
      <w:r>
        <w:rPr>
          <w:rFonts w:ascii="Comic Sans MS" w:hAnsi="Comic Sans MS"/>
          <w:b/>
          <w:bCs/>
          <w:color w:val="FF0000"/>
          <w:sz w:val="36"/>
          <w:szCs w:val="36"/>
        </w:rPr>
        <w:t>4</w:t>
      </w:r>
      <w:r w:rsidR="001A1370" w:rsidRPr="001A1370">
        <w:rPr>
          <w:rFonts w:ascii="Comic Sans MS" w:hAnsi="Comic Sans MS"/>
          <w:b/>
          <w:bCs/>
          <w:color w:val="FF0000"/>
          <w:sz w:val="36"/>
          <w:szCs w:val="36"/>
        </w:rPr>
        <w:t>. Sınıf İhtiyaç Listesi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1A1370" w14:paraId="573A8E3D" w14:textId="77777777" w:rsidTr="001A1370">
        <w:trPr>
          <w:cantSplit/>
          <w:trHeight w:val="2700"/>
        </w:trPr>
        <w:tc>
          <w:tcPr>
            <w:tcW w:w="988" w:type="dxa"/>
            <w:textDirection w:val="btLr"/>
          </w:tcPr>
          <w:p w14:paraId="52B11C13" w14:textId="51CECEA9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Defterler</w:t>
            </w:r>
          </w:p>
        </w:tc>
        <w:tc>
          <w:tcPr>
            <w:tcW w:w="9468" w:type="dxa"/>
          </w:tcPr>
          <w:p w14:paraId="5CE4D5A6" w14:textId="5DA0338F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80 Yaprak Çizgili (Büyük Boy)</w:t>
            </w:r>
          </w:p>
          <w:p w14:paraId="49FB04CA" w14:textId="39CFAC3C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Matematik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80 Yaprak Kareli (Büyük Boy)</w:t>
            </w:r>
          </w:p>
          <w:p w14:paraId="01132DEF" w14:textId="607BAEB0" w:rsidR="001A1370" w:rsidRPr="00FE382C" w:rsidRDefault="008B1A68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Sosyal Bilgiler</w:t>
            </w:r>
            <w:r w:rsidR="001A1370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Çizgili (Büyük Boy)</w:t>
            </w:r>
          </w:p>
          <w:p w14:paraId="2EEEB0B0" w14:textId="468D409C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Fen Bilimleri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Kareli (Büyük Boy)</w:t>
            </w:r>
          </w:p>
          <w:p w14:paraId="1588FF56" w14:textId="03E98D74" w:rsidR="001A1370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İngilizce Defteri: 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60 Yaprak Çizgili (Büyük Boy)</w:t>
            </w:r>
          </w:p>
          <w:p w14:paraId="31E443C1" w14:textId="3DFBDEA2" w:rsidR="008B1A68" w:rsidRDefault="008B1A68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Din Kültürü Defteri: 50 Yaprak Çizgili (Büyük Boy)</w:t>
            </w:r>
          </w:p>
          <w:p w14:paraId="0298CB57" w14:textId="4F573FCF" w:rsidR="008B1A68" w:rsidRPr="008B1A68" w:rsidRDefault="008B1A68" w:rsidP="008B1A68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Trafik ve İlkyardım Defteri: 50 Yaprak Çizgili (Büyük Boy)</w:t>
            </w:r>
          </w:p>
          <w:p w14:paraId="32996C04" w14:textId="55CD44BA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Resim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40 Yaprak (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Orta Boy Telli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)</w:t>
            </w:r>
          </w:p>
          <w:p w14:paraId="6F8EE02A" w14:textId="00BECBB4" w:rsidR="001A1370" w:rsidRPr="001A1370" w:rsidRDefault="001A1370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1A1370" w14:paraId="228CFFB8" w14:textId="77777777" w:rsidTr="001A1370">
        <w:trPr>
          <w:cantSplit/>
          <w:trHeight w:val="2478"/>
        </w:trPr>
        <w:tc>
          <w:tcPr>
            <w:tcW w:w="988" w:type="dxa"/>
            <w:textDirection w:val="btLr"/>
          </w:tcPr>
          <w:p w14:paraId="7C6F920C" w14:textId="6F35CB38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Kalemler</w:t>
            </w:r>
          </w:p>
        </w:tc>
        <w:tc>
          <w:tcPr>
            <w:tcW w:w="9468" w:type="dxa"/>
          </w:tcPr>
          <w:p w14:paraId="031F7AAC" w14:textId="77777777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5 adet kurşun kalem</w:t>
            </w:r>
          </w:p>
          <w:p w14:paraId="0D2295F1" w14:textId="02DF02AA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kırmızı kurşun kalem</w:t>
            </w:r>
          </w:p>
          <w:p w14:paraId="4075EB81" w14:textId="0A7C0ADB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kuru boya kalemleri</w:t>
            </w:r>
          </w:p>
          <w:p w14:paraId="53B91EB7" w14:textId="07242BFF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pastel boya</w:t>
            </w:r>
          </w:p>
          <w:p w14:paraId="11B89B53" w14:textId="6C575E22" w:rsidR="00FE382C" w:rsidRPr="00FE382C" w:rsidRDefault="008B1A68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12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’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ı sulu boya</w:t>
            </w:r>
          </w:p>
          <w:p w14:paraId="5F42D908" w14:textId="56621DEB" w:rsidR="001A1370" w:rsidRDefault="001A1370" w:rsidP="00FE382C">
            <w:pPr>
              <w:spacing w:line="276" w:lineRule="auto"/>
              <w:rPr>
                <w:rFonts w:ascii="Comic Sans MS" w:hAnsi="Comic Sans MS"/>
                <w:b/>
                <w:bCs/>
                <w:color w:val="FF0000"/>
                <w:sz w:val="36"/>
                <w:szCs w:val="36"/>
              </w:rPr>
            </w:pPr>
          </w:p>
        </w:tc>
      </w:tr>
      <w:tr w:rsidR="001A1370" w14:paraId="3EF52D70" w14:textId="77777777" w:rsidTr="001A1370">
        <w:trPr>
          <w:cantSplit/>
          <w:trHeight w:val="4322"/>
        </w:trPr>
        <w:tc>
          <w:tcPr>
            <w:tcW w:w="988" w:type="dxa"/>
            <w:textDirection w:val="btLr"/>
          </w:tcPr>
          <w:p w14:paraId="163AFA55" w14:textId="7FF6F1C7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Araç </w:t>
            </w:r>
            <w:r>
              <w:rPr>
                <w:rFonts w:ascii="Comic Sans MS" w:hAnsi="Comic Sans MS"/>
                <w:color w:val="000000" w:themeColor="text1"/>
                <w:sz w:val="36"/>
                <w:szCs w:val="36"/>
              </w:rPr>
              <w:t>–</w:t>
            </w: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 Gereçler</w:t>
            </w:r>
          </w:p>
        </w:tc>
        <w:tc>
          <w:tcPr>
            <w:tcW w:w="9468" w:type="dxa"/>
          </w:tcPr>
          <w:p w14:paraId="0DF3591E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Kalemlik</w:t>
            </w:r>
          </w:p>
          <w:p w14:paraId="3E260828" w14:textId="1B53DE3C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yumuşak silgi</w:t>
            </w:r>
          </w:p>
          <w:p w14:paraId="7B816F19" w14:textId="0D238B82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Kalemtraş</w:t>
            </w:r>
          </w:p>
          <w:p w14:paraId="76690063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Makas (Küt uçlu)</w:t>
            </w:r>
          </w:p>
          <w:p w14:paraId="141968DA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Yapıştırıcı</w:t>
            </w:r>
          </w:p>
          <w:p w14:paraId="1ACABCEF" w14:textId="77777777" w:rsidR="001A1370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Cetvel takımı</w:t>
            </w:r>
          </w:p>
          <w:p w14:paraId="019A6651" w14:textId="20DEDD13" w:rsid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sözlük</w:t>
            </w:r>
          </w:p>
          <w:p w14:paraId="20D3DD79" w14:textId="4419C15F" w:rsidR="004A0C29" w:rsidRPr="00FE382C" w:rsidRDefault="004A0C29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Deyimler ve Atasözleri Sözlüğü</w:t>
            </w:r>
          </w:p>
          <w:p w14:paraId="7446A1F6" w14:textId="44D23203" w:rsid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Sunum Dosyası (Ödev kağıtlarını koymak için)</w:t>
            </w:r>
          </w:p>
          <w:p w14:paraId="4ED580D2" w14:textId="7A0A4E8C" w:rsidR="00FF72DF" w:rsidRPr="00FE382C" w:rsidRDefault="00FF72DF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Defter ve kitapları kaplamak için kaplık</w:t>
            </w:r>
          </w:p>
          <w:p w14:paraId="4A6B79BB" w14:textId="34232F16" w:rsidR="00FF72DF" w:rsidRPr="00FF72DF" w:rsidRDefault="00FE382C" w:rsidP="00FF72DF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 adet A4 kağıdı (Öğretmene teslim edilecek)</w:t>
            </w:r>
          </w:p>
          <w:p w14:paraId="6FA2431A" w14:textId="485BB779" w:rsidR="00FE382C" w:rsidRPr="001A1370" w:rsidRDefault="00FE382C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</w:tbl>
    <w:p w14:paraId="17974986" w14:textId="2E42BB9A" w:rsidR="001A1370" w:rsidRDefault="001A1370" w:rsidP="00FF72DF">
      <w:pPr>
        <w:pStyle w:val="ListeParagraf"/>
        <w:tabs>
          <w:tab w:val="left" w:pos="708"/>
        </w:tabs>
        <w:rPr>
          <w:rFonts w:ascii="Comic Sans MS" w:hAnsi="Comic Sans MS"/>
          <w:b/>
          <w:bCs/>
          <w:color w:val="FF0000"/>
          <w:sz w:val="36"/>
          <w:szCs w:val="36"/>
        </w:rPr>
      </w:pPr>
    </w:p>
    <w:p w14:paraId="5123CA20" w14:textId="17B83712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 w:rsidRPr="00FF72DF">
        <w:rPr>
          <w:rFonts w:ascii="Comic Sans MS" w:hAnsi="Comic Sans MS"/>
          <w:color w:val="000000" w:themeColor="text1"/>
          <w:sz w:val="28"/>
          <w:szCs w:val="28"/>
        </w:rPr>
        <w:t xml:space="preserve">Çocuklarınızın yanında mutlaka </w:t>
      </w:r>
      <w:r w:rsidR="004A0C29">
        <w:rPr>
          <w:rFonts w:ascii="Comic Sans MS" w:hAnsi="Comic Sans MS"/>
          <w:color w:val="000000" w:themeColor="text1"/>
          <w:sz w:val="28"/>
          <w:szCs w:val="28"/>
        </w:rPr>
        <w:t xml:space="preserve">beslenme ve suluk </w:t>
      </w:r>
      <w:r w:rsidRPr="00FF72DF">
        <w:rPr>
          <w:rFonts w:ascii="Comic Sans MS" w:hAnsi="Comic Sans MS"/>
          <w:color w:val="000000" w:themeColor="text1"/>
          <w:sz w:val="28"/>
          <w:szCs w:val="28"/>
        </w:rPr>
        <w:t>bulunsun.</w:t>
      </w:r>
    </w:p>
    <w:p w14:paraId="41D13D04" w14:textId="7631C9CB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Kitaplar ve defterler mutlaka kaplanacak.</w:t>
      </w:r>
    </w:p>
    <w:p w14:paraId="0AEE2451" w14:textId="4E9C5D24" w:rsidR="00C876F6" w:rsidRPr="008B1A68" w:rsidRDefault="00FF72DF" w:rsidP="00C876F6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Yemek için çocuklarınıza ufak masa örtüsü koymayı unutmayınız.</w:t>
      </w:r>
    </w:p>
    <w:p w14:paraId="31B260D1" w14:textId="01FB445C" w:rsidR="00C876F6" w:rsidRPr="00C876F6" w:rsidRDefault="004A0C29" w:rsidP="00C876F6">
      <w:pPr>
        <w:tabs>
          <w:tab w:val="left" w:pos="708"/>
        </w:tabs>
        <w:jc w:val="center"/>
        <w:rPr>
          <w:rFonts w:ascii="Comic Sans MS" w:hAnsi="Comic Sans MS"/>
          <w:color w:val="000000" w:themeColor="text1"/>
          <w:sz w:val="28"/>
          <w:szCs w:val="28"/>
        </w:rPr>
      </w:pPr>
      <w:hyperlink r:id="rId5" w:history="1">
        <w:r w:rsidR="00C876F6" w:rsidRPr="004A0C29">
          <w:rPr>
            <w:rStyle w:val="Kpr"/>
            <w:rFonts w:ascii="Comic Sans MS" w:hAnsi="Comic Sans MS"/>
            <w:sz w:val="28"/>
            <w:szCs w:val="28"/>
            <w:highlight w:val="yellow"/>
          </w:rPr>
          <w:t>etkinlikhane.com</w:t>
        </w:r>
      </w:hyperlink>
    </w:p>
    <w:sectPr w:rsidR="00C876F6" w:rsidRPr="00C876F6" w:rsidSect="001A13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782F"/>
    <w:multiLevelType w:val="hybridMultilevel"/>
    <w:tmpl w:val="851623DC"/>
    <w:lvl w:ilvl="0" w:tplc="35C2B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65F7A"/>
    <w:multiLevelType w:val="hybridMultilevel"/>
    <w:tmpl w:val="F73A07AC"/>
    <w:lvl w:ilvl="0" w:tplc="AB0A0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43594"/>
    <w:multiLevelType w:val="hybridMultilevel"/>
    <w:tmpl w:val="D7822640"/>
    <w:lvl w:ilvl="0" w:tplc="7048F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1B"/>
    <w:rsid w:val="00027D1B"/>
    <w:rsid w:val="001A1370"/>
    <w:rsid w:val="004A0C29"/>
    <w:rsid w:val="008B1A68"/>
    <w:rsid w:val="00C876F6"/>
    <w:rsid w:val="00E671D3"/>
    <w:rsid w:val="00FE382C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1942"/>
  <w15:chartTrackingRefBased/>
  <w15:docId w15:val="{094D0C18-72B6-47A9-BFD5-0932D3FA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A1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E382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A0C29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A0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tkinlikhan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5</cp:revision>
  <cp:lastPrinted>2021-09-03T05:10:00Z</cp:lastPrinted>
  <dcterms:created xsi:type="dcterms:W3CDTF">2021-09-03T04:43:00Z</dcterms:created>
  <dcterms:modified xsi:type="dcterms:W3CDTF">2022-09-04T11:37:00Z</dcterms:modified>
</cp:coreProperties>
</file>